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市人民政府信息公开申请表</w:t>
      </w:r>
    </w:p>
    <w:tbl>
      <w:tblPr>
        <w:tblStyle w:val="5"/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7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请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公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    名</w:t>
            </w:r>
          </w:p>
        </w:tc>
        <w:tc>
          <w:tcPr>
            <w:tcW w:w="3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1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统一社会     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7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府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息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况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所需   信息  内容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描述  </w:t>
            </w: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9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或者其他特征描述：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  <w:jc w:val="center"/>
        </w:trPr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提供  方式</w:t>
            </w:r>
          </w:p>
        </w:tc>
        <w:tc>
          <w:tcPr>
            <w:tcW w:w="76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□ 书面   □ 电子邮件   □ 其他：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若本机关无法按照指定方式提供所需信息，也可接受其他方式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获取  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□ 邮寄   □ 网上获取   □ 传真    □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自行领取/当场查阅、抄录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atLeast"/>
          <w:jc w:val="center"/>
        </w:trPr>
        <w:tc>
          <w:tcPr>
            <w:tcW w:w="18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申请人签名    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年    月    日</w:t>
            </w:r>
          </w:p>
        </w:tc>
      </w:tr>
    </w:tbl>
    <w:p>
      <w:pPr>
        <w:ind w:left="876" w:hanging="876" w:hangingChars="400"/>
        <w:jc w:val="center"/>
        <w:rPr>
          <w:rFonts w:ascii="仿宋_GB2312" w:hAnsi="仿宋_GB2312" w:eastAsia="仿宋_GB2312" w:cs="仿宋_GB2312"/>
          <w:spacing w:val="-23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-11"/>
          <w:kern w:val="0"/>
          <w:sz w:val="24"/>
        </w:rPr>
        <w:t>备注</w:t>
      </w:r>
      <w:r>
        <w:rPr>
          <w:rFonts w:hint="eastAsia" w:ascii="仿宋_GB2312" w:hAnsi="仿宋_GB2312" w:eastAsia="仿宋_GB2312" w:cs="仿宋_GB2312"/>
          <w:color w:val="000000"/>
          <w:spacing w:val="-11"/>
          <w:kern w:val="0"/>
          <w:sz w:val="24"/>
        </w:rPr>
        <w:t>：</w:t>
      </w:r>
      <w:r>
        <w:rPr>
          <w:rFonts w:hint="eastAsia" w:ascii="仿宋_GB2312" w:hAnsi="仿宋_GB2312" w:eastAsia="仿宋_GB2312" w:cs="仿宋_GB2312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UwNDMzMjg2M2QwOTA1OWI2MzFjZDFmYjZiNjk4NmMifQ=="/>
  </w:docVars>
  <w:rsids>
    <w:rsidRoot w:val="038F7F2E"/>
    <w:rsid w:val="008B0682"/>
    <w:rsid w:val="00AF6DB6"/>
    <w:rsid w:val="00B37563"/>
    <w:rsid w:val="00C04B17"/>
    <w:rsid w:val="00C56B4E"/>
    <w:rsid w:val="00D95294"/>
    <w:rsid w:val="00DD0C51"/>
    <w:rsid w:val="00ED23C4"/>
    <w:rsid w:val="038F7F2E"/>
    <w:rsid w:val="084B188C"/>
    <w:rsid w:val="08825C62"/>
    <w:rsid w:val="089A0D31"/>
    <w:rsid w:val="0C0D7E41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EFF6A3E"/>
    <w:rsid w:val="1FA956EE"/>
    <w:rsid w:val="20021479"/>
    <w:rsid w:val="22287214"/>
    <w:rsid w:val="239E7AB1"/>
    <w:rsid w:val="27285BC7"/>
    <w:rsid w:val="2A13366B"/>
    <w:rsid w:val="2DA515CF"/>
    <w:rsid w:val="2E2521F3"/>
    <w:rsid w:val="31A111BB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C5A63BA"/>
    <w:rsid w:val="3D906627"/>
    <w:rsid w:val="40022B1E"/>
    <w:rsid w:val="4216334A"/>
    <w:rsid w:val="42CB0DBB"/>
    <w:rsid w:val="43C76391"/>
    <w:rsid w:val="45943BFC"/>
    <w:rsid w:val="45F36118"/>
    <w:rsid w:val="49C77704"/>
    <w:rsid w:val="50A15208"/>
    <w:rsid w:val="532044D0"/>
    <w:rsid w:val="556A31DB"/>
    <w:rsid w:val="56C31C3A"/>
    <w:rsid w:val="57FD4394"/>
    <w:rsid w:val="5A731FCC"/>
    <w:rsid w:val="5C50326F"/>
    <w:rsid w:val="5F734BE9"/>
    <w:rsid w:val="5F7B53CD"/>
    <w:rsid w:val="67615B02"/>
    <w:rsid w:val="6F717C57"/>
    <w:rsid w:val="71DE2CE0"/>
    <w:rsid w:val="74D629E8"/>
    <w:rsid w:val="75BC2009"/>
    <w:rsid w:val="764D3A91"/>
    <w:rsid w:val="7C0E6730"/>
    <w:rsid w:val="7CBA104A"/>
    <w:rsid w:val="7EDC6671"/>
    <w:rsid w:val="7FA9384E"/>
    <w:rsid w:val="7FE7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83838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FF"/>
      <w:u w:val="single"/>
    </w:rPr>
  </w:style>
  <w:style w:type="character" w:styleId="14">
    <w:name w:val="HTML Code"/>
    <w:basedOn w:val="6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15">
    <w:name w:val="HTML Cite"/>
    <w:basedOn w:val="6"/>
    <w:qFormat/>
    <w:uiPriority w:val="0"/>
  </w:style>
  <w:style w:type="paragraph" w:customStyle="1" w:styleId="16">
    <w:name w:val="硕士论文-二级节标题"/>
    <w:basedOn w:val="1"/>
    <w:next w:val="1"/>
    <w:qFormat/>
    <w:uiPriority w:val="0"/>
    <w:pPr>
      <w:spacing w:before="240" w:after="120" w:line="400" w:lineRule="exact"/>
      <w:jc w:val="center"/>
      <w:outlineLvl w:val="2"/>
    </w:pPr>
    <w:rPr>
      <w:rFonts w:ascii="仿宋_GB2312" w:hAnsi="宋体" w:eastAsia="仿宋_GB2312"/>
      <w:sz w:val="28"/>
      <w:szCs w:val="28"/>
    </w:rPr>
  </w:style>
  <w:style w:type="character" w:customStyle="1" w:styleId="17">
    <w:name w:val="ts"/>
    <w:basedOn w:val="6"/>
    <w:qFormat/>
    <w:uiPriority w:val="0"/>
  </w:style>
  <w:style w:type="character" w:customStyle="1" w:styleId="1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264</Words>
  <Characters>264</Characters>
  <Lines>22</Lines>
  <Paragraphs>6</Paragraphs>
  <TotalTime>32</TotalTime>
  <ScaleCrop>false</ScaleCrop>
  <LinksUpToDate>false</LinksUpToDate>
  <CharactersWithSpaces>372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2020-07-06T07:13:00Z</dcterms:created>
  <dc:creator>Administrator</dc:creator>
  <cp:lastModifiedBy>ωёi゛</cp:lastModifiedBy>
  <cp:lastPrinted>2020-07-14T09:04:00Z</cp:lastPrinted>
  <dcterms:modified xsi:type="dcterms:W3CDTF">2023-01-05T02:08:57Z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KSOSaveFontToCloudKey">
    <vt:lpwstr>327209905_btnclosed</vt:lpwstr>
  </property>
  <property fmtid="{D5CDD505-2E9C-101B-9397-08002B2CF9AE}" pid="4" name="ICV">
    <vt:lpwstr>CB54D9273ABE496281BF58B758A32916</vt:lpwstr>
  </property>
</Properties>
</file>